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5071D" w14:textId="75B3A229" w:rsidR="00363A32" w:rsidRDefault="00427DA5">
      <w:pPr>
        <w:rPr>
          <w:rFonts w:ascii="TH SarabunIT๙" w:hAnsi="TH SarabunIT๙" w:cs="TH SarabunIT๙"/>
          <w:sz w:val="24"/>
          <w:szCs w:val="32"/>
        </w:rPr>
      </w:pPr>
      <w:r w:rsidRPr="00427DA5">
        <w:rPr>
          <w:rFonts w:ascii="TH SarabunIT๙" w:hAnsi="TH SarabunIT๙" w:cs="TH SarabunIT๙"/>
          <w:sz w:val="24"/>
          <w:szCs w:val="32"/>
          <w:cs/>
        </w:rPr>
        <w:t xml:space="preserve">การประชุมกำนัน ผู้ใหญ่บ้าน ฯลฯ ประจำเดือนธันวาคม ๒๕๖๖ ณ หอประชุม ๑๐๐ ปี อำเภอคำเขื่อนแก้ว </w:t>
      </w:r>
    </w:p>
    <w:p w14:paraId="2C7DF28E" w14:textId="57098F2E" w:rsidR="00427DA5" w:rsidRDefault="00427DA5" w:rsidP="00427DA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385628D4" wp14:editId="3869A135">
            <wp:extent cx="2428875" cy="1595210"/>
            <wp:effectExtent l="0" t="0" r="0" b="5080"/>
            <wp:docPr id="442274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74714" name="รูปภาพ 4422747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38" cy="16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BBBAFF3" wp14:editId="6CA95D35">
            <wp:extent cx="2314575" cy="1579973"/>
            <wp:effectExtent l="0" t="0" r="0" b="1270"/>
            <wp:docPr id="7463720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72040" name="รูปภาพ 746372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182" cy="15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A0AC" w14:textId="3A752381" w:rsidR="00427DA5" w:rsidRDefault="00427DA5" w:rsidP="00427DA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9879C29" wp14:editId="2A572814">
            <wp:extent cx="2333625" cy="1691401"/>
            <wp:effectExtent l="0" t="0" r="0" b="4445"/>
            <wp:docPr id="6923654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65473" name="รูปภาพ 6923654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71" cy="170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5DAE172" wp14:editId="269B2E97">
            <wp:extent cx="2333625" cy="1677946"/>
            <wp:effectExtent l="0" t="0" r="0" b="0"/>
            <wp:docPr id="14735479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47965" name="รูปภาพ 14735479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05" cy="16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6D44" w14:textId="372664FA" w:rsidR="00427DA5" w:rsidRDefault="00427DA5" w:rsidP="00427DA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E18DC45" wp14:editId="58253626">
            <wp:extent cx="2415360" cy="1533349"/>
            <wp:effectExtent l="0" t="0" r="4445" b="0"/>
            <wp:docPr id="14897681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68125" name="รูปภาพ 14897681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6" cy="15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3680855A" wp14:editId="481B3DF8">
            <wp:extent cx="2752725" cy="1497437"/>
            <wp:effectExtent l="0" t="0" r="0" b="7620"/>
            <wp:docPr id="7049771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77134" name="รูปภาพ 7049771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96" cy="15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F521" w14:textId="700DE97F" w:rsidR="00427DA5" w:rsidRDefault="00427DA5" w:rsidP="00427DA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28D72A2" wp14:editId="1D39A929">
            <wp:extent cx="2565400" cy="1797482"/>
            <wp:effectExtent l="0" t="0" r="6350" b="0"/>
            <wp:docPr id="14135024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02453" name="รูปภาพ 14135024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21" cy="18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564F1B8" wp14:editId="4F3772BD">
            <wp:extent cx="2552700" cy="1787975"/>
            <wp:effectExtent l="0" t="0" r="0" b="3175"/>
            <wp:docPr id="9746253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25344" name="รูปภาพ 9746253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81" cy="17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C0C4" w14:textId="62153BD1" w:rsidR="00427DA5" w:rsidRPr="00427DA5" w:rsidRDefault="00427DA5" w:rsidP="00427DA5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02E6094" wp14:editId="538FD050">
            <wp:extent cx="2332731" cy="1752600"/>
            <wp:effectExtent l="0" t="0" r="0" b="0"/>
            <wp:docPr id="10227504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50420" name="รูปภาพ 10227504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01" cy="17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57ADB73" wp14:editId="2C33A00D">
            <wp:extent cx="2209800" cy="1716405"/>
            <wp:effectExtent l="0" t="0" r="0" b="0"/>
            <wp:docPr id="8910844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84440" name="รูปภาพ 8910844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3" cy="172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DA5" w:rsidRPr="00427DA5" w:rsidSect="00427DA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A5"/>
    <w:rsid w:val="00363A32"/>
    <w:rsid w:val="00427DA5"/>
    <w:rsid w:val="0095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5C845"/>
  <w15:chartTrackingRefBased/>
  <w15:docId w15:val="{BDE5F9AC-CB6D-4576-8E63-B2541989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2023-12-08T04:53:00Z</dcterms:created>
  <dcterms:modified xsi:type="dcterms:W3CDTF">2023-12-08T04:59:00Z</dcterms:modified>
</cp:coreProperties>
</file>